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6324"/>
        <w:gridCol w:w="2156"/>
      </w:tblGrid>
      <w:tr w:rsidR="00E76A7D" w:rsidRPr="007329E1" w14:paraId="2C25A014" w14:textId="77777777" w:rsidTr="00B54D77">
        <w:trPr>
          <w:trHeight w:hRule="exact" w:val="861"/>
        </w:trPr>
        <w:tc>
          <w:tcPr>
            <w:tcW w:w="1438" w:type="dxa"/>
            <w:shd w:val="clear" w:color="auto" w:fill="7F7F7F" w:themeFill="text1" w:themeFillTint="80"/>
            <w:vAlign w:val="center"/>
          </w:tcPr>
          <w:p w14:paraId="0BEF3D77" w14:textId="737BBCAE" w:rsidR="00E76A7D" w:rsidRPr="007329E1" w:rsidRDefault="00E76A7D" w:rsidP="00C11C61">
            <w:pPr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324" w:type="dxa"/>
            <w:shd w:val="clear" w:color="auto" w:fill="7F7F7F" w:themeFill="text1" w:themeFillTint="80"/>
            <w:vAlign w:val="center"/>
          </w:tcPr>
          <w:p w14:paraId="7415A75D" w14:textId="5BB2511D" w:rsidR="00E76A7D" w:rsidRPr="007329E1" w:rsidRDefault="00B54D77" w:rsidP="00C11C61">
            <w:pPr>
              <w:keepNext/>
              <w:keepLines/>
              <w:outlineLvl w:val="0"/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</w:pPr>
            <w:r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>Opret henvendelse til Myndighed</w:t>
            </w:r>
          </w:p>
        </w:tc>
        <w:tc>
          <w:tcPr>
            <w:tcW w:w="2156" w:type="dxa"/>
            <w:shd w:val="clear" w:color="auto" w:fill="7F7F7F" w:themeFill="text1" w:themeFillTint="80"/>
            <w:vAlign w:val="center"/>
          </w:tcPr>
          <w:p w14:paraId="7DC29045" w14:textId="77777777" w:rsidR="00E76A7D" w:rsidRPr="007329E1" w:rsidRDefault="00E76A7D" w:rsidP="00C11C61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E76A7D" w:rsidRPr="007329E1" w14:paraId="5B7A2DCF" w14:textId="77777777" w:rsidTr="00B54D77">
        <w:trPr>
          <w:trHeight w:hRule="exact" w:val="425"/>
        </w:trPr>
        <w:tc>
          <w:tcPr>
            <w:tcW w:w="1438" w:type="dxa"/>
            <w:shd w:val="clear" w:color="auto" w:fill="7F7F7F" w:themeFill="text1" w:themeFillTint="80"/>
            <w:vAlign w:val="center"/>
          </w:tcPr>
          <w:p w14:paraId="3A7AE03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Fase</w:t>
            </w:r>
          </w:p>
        </w:tc>
        <w:tc>
          <w:tcPr>
            <w:tcW w:w="6324" w:type="dxa"/>
            <w:shd w:val="clear" w:color="auto" w:fill="7F7F7F" w:themeFill="text1" w:themeFillTint="80"/>
            <w:vAlign w:val="center"/>
          </w:tcPr>
          <w:p w14:paraId="16F8FD6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Kommentar</w:t>
            </w:r>
          </w:p>
        </w:tc>
        <w:tc>
          <w:tcPr>
            <w:tcW w:w="2156" w:type="dxa"/>
            <w:shd w:val="clear" w:color="auto" w:fill="7F7F7F" w:themeFill="text1" w:themeFillTint="80"/>
            <w:vAlign w:val="center"/>
          </w:tcPr>
          <w:p w14:paraId="691EBE5F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Tast</w:t>
            </w:r>
          </w:p>
        </w:tc>
      </w:tr>
      <w:tr w:rsidR="00B54D77" w:rsidRPr="007329E1" w14:paraId="7F3A589B" w14:textId="77777777" w:rsidTr="00B54D77"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A211" w14:textId="30C70DE5" w:rsidR="00B54D77" w:rsidRPr="007329E1" w:rsidRDefault="00B54D77" w:rsidP="00B54D77">
            <w:pPr>
              <w:rPr>
                <w:rFonts w:ascii="Verdana" w:hAnsi="Verdana"/>
              </w:rPr>
            </w:pPr>
            <w:r w:rsidRPr="00DA54E6">
              <w:rPr>
                <w:rFonts w:ascii="Verdana" w:hAnsi="Verdana"/>
              </w:rPr>
              <w:t>Vælg overblik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6EE5" w14:textId="5F6CD485" w:rsidR="00B54D77" w:rsidRPr="007329E1" w:rsidRDefault="00B54D77" w:rsidP="00B54D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Når du har søgt borger frem, vælg borgeroverblikket ”Indsatsplan og dokumentation”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D359" w14:textId="50C61BAF" w:rsidR="00B54D77" w:rsidRPr="009A44D2" w:rsidRDefault="00B54D77" w:rsidP="00B54D77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B54D77">
              <w:rPr>
                <w:rFonts w:ascii="Verdana" w:hAnsi="Verdana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5B20D7D9" wp14:editId="6912469D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37465</wp:posOffset>
                  </wp:positionV>
                  <wp:extent cx="1197429" cy="381000"/>
                  <wp:effectExtent l="0" t="0" r="3175" b="0"/>
                  <wp:wrapNone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429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5B5DFCA" w14:textId="5D98A8DC" w:rsidR="00B54D77" w:rsidRDefault="00B54D77" w:rsidP="00B54D77">
            <w:pPr>
              <w:spacing w:line="276" w:lineRule="auto"/>
              <w:rPr>
                <w:rFonts w:ascii="Verdana" w:hAnsi="Verdana"/>
              </w:rPr>
            </w:pPr>
          </w:p>
          <w:p w14:paraId="5106716E" w14:textId="0CE2AF06" w:rsidR="00B54D77" w:rsidRPr="007329E1" w:rsidRDefault="00B54D77" w:rsidP="00B54D77"/>
        </w:tc>
      </w:tr>
      <w:tr w:rsidR="00B54D77" w:rsidRPr="007329E1" w14:paraId="4FAD57C2" w14:textId="77777777" w:rsidTr="00B54D77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75D8" w14:textId="0F3B05E9" w:rsidR="00B54D77" w:rsidRPr="007329E1" w:rsidRDefault="00B54D77" w:rsidP="00B54D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Opret henvendelse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5B11" w14:textId="75EE5C8A" w:rsidR="00B54D77" w:rsidRPr="007329E1" w:rsidRDefault="00B54D77" w:rsidP="00B54D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overblikskassen ”Henvendelse til Myndighed” nederst i højre</w:t>
            </w:r>
            <w:r w:rsidR="00A60DC0">
              <w:rPr>
                <w:rFonts w:ascii="Verdana" w:hAnsi="Verdana"/>
              </w:rPr>
              <w:t xml:space="preserve"> eller venstre</w:t>
            </w:r>
            <w:r>
              <w:rPr>
                <w:rFonts w:ascii="Verdana" w:hAnsi="Verdana"/>
              </w:rPr>
              <w:t xml:space="preserve"> hjørne, tryk på + til højre for ”Henvendelse til Myndighed”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0706" w14:textId="4D4ECE86" w:rsidR="00B54D77" w:rsidRPr="007329E1" w:rsidRDefault="00B54D77" w:rsidP="00B54D77">
            <w:r w:rsidRPr="00B54D7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3BF1BC" wp14:editId="0F467817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132715</wp:posOffset>
                  </wp:positionV>
                  <wp:extent cx="1296035" cy="195055"/>
                  <wp:effectExtent l="0" t="0" r="0" b="0"/>
                  <wp:wrapNone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35" cy="19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54D77" w:rsidRPr="007329E1" w14:paraId="69C7D796" w14:textId="77777777" w:rsidTr="00B54D77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7637" w14:textId="39A01419" w:rsidR="00B54D77" w:rsidRPr="007329E1" w:rsidRDefault="00A60DC0" w:rsidP="00B54D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Udfyld skemaet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BDB7" w14:textId="534174CA" w:rsidR="00B54D77" w:rsidRPr="007329E1" w:rsidRDefault="00A60DC0" w:rsidP="00B54D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Udfyld skemaet med relevant information, vælg ”Gem nu”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F51B" w14:textId="385D96DC" w:rsidR="00B54D77" w:rsidRPr="007329E1" w:rsidRDefault="00A60DC0" w:rsidP="00B54D77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A60DC0">
              <w:rPr>
                <w:noProof/>
                <w:lang w:eastAsia="da-DK"/>
              </w:rPr>
              <w:drawing>
                <wp:anchor distT="0" distB="0" distL="114300" distR="114300" simplePos="0" relativeHeight="251660288" behindDoc="0" locked="0" layoutInCell="1" allowOverlap="1" wp14:anchorId="797135FB" wp14:editId="0A5B8BDE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64770</wp:posOffset>
                  </wp:positionV>
                  <wp:extent cx="533400" cy="247650"/>
                  <wp:effectExtent l="0" t="0" r="0" b="0"/>
                  <wp:wrapNone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54D77" w:rsidRPr="007329E1" w14:paraId="34594F8A" w14:textId="77777777" w:rsidTr="00B54D77"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D7416" w14:textId="022766F5" w:rsidR="00B54D77" w:rsidRPr="007329E1" w:rsidRDefault="00A60DC0" w:rsidP="00B54D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Sæt opgave på 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784B" w14:textId="2005549B" w:rsidR="00B54D77" w:rsidRDefault="00A60DC0" w:rsidP="00B54D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højre side af skærmen, klik på ”Opgaver” og klik der efter på ”Opret ny opgave” og vælg ”Henvendelse – Social”</w:t>
            </w:r>
          </w:p>
          <w:p w14:paraId="2C2B65F3" w14:textId="77777777" w:rsidR="00A60DC0" w:rsidRDefault="00A60DC0" w:rsidP="00B54D77">
            <w:pPr>
              <w:rPr>
                <w:rFonts w:ascii="Verdana" w:hAnsi="Verdana"/>
              </w:rPr>
            </w:pPr>
          </w:p>
          <w:p w14:paraId="5B706C0E" w14:textId="6D6A9036" w:rsidR="00A60DC0" w:rsidRPr="007329E1" w:rsidRDefault="00A60DC0" w:rsidP="00B54D77">
            <w:pPr>
              <w:rPr>
                <w:rFonts w:ascii="Verdana" w:hAnsi="Verdan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833B" w14:textId="0426C67A" w:rsidR="00B54D77" w:rsidRDefault="00A60DC0" w:rsidP="00B54D77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A60DC0">
              <w:rPr>
                <w:noProof/>
                <w:lang w:eastAsia="da-DK"/>
              </w:rPr>
              <w:drawing>
                <wp:anchor distT="0" distB="0" distL="114300" distR="114300" simplePos="0" relativeHeight="251662336" behindDoc="0" locked="0" layoutInCell="1" allowOverlap="1" wp14:anchorId="0A017A86" wp14:editId="48FFE1C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166370</wp:posOffset>
                  </wp:positionV>
                  <wp:extent cx="1170010" cy="466725"/>
                  <wp:effectExtent l="0" t="0" r="0" b="0"/>
                  <wp:wrapNone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167" cy="46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0DC0">
              <w:rPr>
                <w:noProof/>
                <w:lang w:eastAsia="da-DK"/>
              </w:rPr>
              <w:drawing>
                <wp:anchor distT="0" distB="0" distL="114300" distR="114300" simplePos="0" relativeHeight="251661312" behindDoc="0" locked="0" layoutInCell="1" allowOverlap="1" wp14:anchorId="4B9FCDA7" wp14:editId="2760E5E1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23495</wp:posOffset>
                  </wp:positionV>
                  <wp:extent cx="704850" cy="272631"/>
                  <wp:effectExtent l="0" t="0" r="0" b="0"/>
                  <wp:wrapNone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857" cy="274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8EB242" w14:textId="33ACB84A" w:rsidR="00A60DC0" w:rsidRPr="00A60DC0" w:rsidRDefault="00A60DC0" w:rsidP="00A60DC0">
            <w:pPr>
              <w:jc w:val="right"/>
              <w:rPr>
                <w:lang w:eastAsia="da-DK"/>
              </w:rPr>
            </w:pPr>
          </w:p>
        </w:tc>
      </w:tr>
      <w:tr w:rsidR="00B54D77" w:rsidRPr="007329E1" w14:paraId="29060F51" w14:textId="77777777" w:rsidTr="00B54D77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08FC" w14:textId="0601078A" w:rsidR="00B54D77" w:rsidRPr="007329E1" w:rsidRDefault="00A60DC0" w:rsidP="00B54D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Udfyld opgave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14DF" w14:textId="65DADD31" w:rsidR="00B54D77" w:rsidRDefault="00A60DC0" w:rsidP="00B54D77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Titel kan ændres efter behov, ansvarlig organisation er default sat til ”Myndighed</w:t>
            </w:r>
            <w:r w:rsidR="00E46A44">
              <w:rPr>
                <w:rFonts w:ascii="Verdana" w:hAnsi="Verdana"/>
                <w:iCs/>
              </w:rPr>
              <w:t xml:space="preserve"> voksne</w:t>
            </w:r>
            <w:r>
              <w:rPr>
                <w:rFonts w:ascii="Verdana" w:hAnsi="Verdana"/>
                <w:iCs/>
              </w:rPr>
              <w:t xml:space="preserve">” kan ændres ved behov. </w:t>
            </w:r>
          </w:p>
          <w:p w14:paraId="6BA401B6" w14:textId="77777777" w:rsidR="00A60DC0" w:rsidRDefault="00A60DC0" w:rsidP="00B54D77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 xml:space="preserve">Sæt ansvarlig bruger på = sagsbehandler. </w:t>
            </w:r>
          </w:p>
          <w:p w14:paraId="74774C15" w14:textId="6EA228B9" w:rsidR="00A60DC0" w:rsidRPr="00A60DC0" w:rsidRDefault="00A60DC0" w:rsidP="00B54D77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Klik på ”Opret”</w:t>
            </w:r>
          </w:p>
        </w:tc>
        <w:tc>
          <w:tcPr>
            <w:tcW w:w="2156" w:type="dxa"/>
            <w:tcBorders>
              <w:left w:val="single" w:sz="4" w:space="0" w:color="auto"/>
              <w:right w:val="single" w:sz="4" w:space="0" w:color="auto"/>
            </w:tcBorders>
          </w:tcPr>
          <w:p w14:paraId="70B69F31" w14:textId="1C8BE65B" w:rsidR="00B54D77" w:rsidRPr="007329E1" w:rsidRDefault="00A60DC0" w:rsidP="00B54D77">
            <w:pPr>
              <w:rPr>
                <w:noProof/>
                <w:lang w:eastAsia="da-DK"/>
              </w:rPr>
            </w:pPr>
            <w:r w:rsidRPr="00A60DC0">
              <w:rPr>
                <w:noProof/>
                <w:lang w:eastAsia="da-DK"/>
              </w:rPr>
              <w:drawing>
                <wp:anchor distT="0" distB="0" distL="114300" distR="114300" simplePos="0" relativeHeight="251663360" behindDoc="0" locked="0" layoutInCell="1" allowOverlap="1" wp14:anchorId="3E10F372" wp14:editId="66F08BB0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130810</wp:posOffset>
                  </wp:positionV>
                  <wp:extent cx="581025" cy="294723"/>
                  <wp:effectExtent l="0" t="0" r="0" b="0"/>
                  <wp:wrapNone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294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60DC0" w:rsidRPr="007329E1" w14:paraId="057428CE" w14:textId="77777777" w:rsidTr="00B54D77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EE20" w14:textId="17C88B84" w:rsidR="00A60DC0" w:rsidRDefault="00A60DC0" w:rsidP="00B54D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Gem skemaet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CD77" w14:textId="77777777" w:rsidR="00A60DC0" w:rsidRDefault="00A60DC0" w:rsidP="00B54D77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Vælg ”Gem som udfyldt” hvis du skal skrive mere i det ellers skal det gemmes som låst</w:t>
            </w:r>
          </w:p>
          <w:p w14:paraId="189CD44A" w14:textId="77777777" w:rsidR="00A60DC0" w:rsidRDefault="00A60DC0" w:rsidP="00B54D77">
            <w:pPr>
              <w:rPr>
                <w:rFonts w:ascii="Verdana" w:hAnsi="Verdana"/>
                <w:iCs/>
              </w:rPr>
            </w:pPr>
          </w:p>
          <w:p w14:paraId="1AF93FF5" w14:textId="1DB735EF" w:rsidR="00A60DC0" w:rsidRDefault="00A60DC0" w:rsidP="00B54D77">
            <w:pPr>
              <w:rPr>
                <w:rFonts w:ascii="Verdana" w:hAnsi="Verdana"/>
                <w:iCs/>
              </w:rPr>
            </w:pPr>
          </w:p>
        </w:tc>
        <w:tc>
          <w:tcPr>
            <w:tcW w:w="2156" w:type="dxa"/>
            <w:tcBorders>
              <w:left w:val="single" w:sz="4" w:space="0" w:color="auto"/>
              <w:right w:val="single" w:sz="4" w:space="0" w:color="auto"/>
            </w:tcBorders>
          </w:tcPr>
          <w:p w14:paraId="67175712" w14:textId="4DE7CD4A" w:rsidR="00A60DC0" w:rsidRPr="00A60DC0" w:rsidRDefault="00A60DC0" w:rsidP="00B54D77">
            <w:pPr>
              <w:rPr>
                <w:noProof/>
                <w:lang w:eastAsia="da-DK"/>
              </w:rPr>
            </w:pPr>
            <w:r w:rsidRPr="00A60DC0">
              <w:rPr>
                <w:noProof/>
                <w:lang w:eastAsia="da-DK"/>
              </w:rPr>
              <w:drawing>
                <wp:anchor distT="0" distB="0" distL="114300" distR="114300" simplePos="0" relativeHeight="251664384" behindDoc="0" locked="0" layoutInCell="1" allowOverlap="1" wp14:anchorId="50BB7449" wp14:editId="3362081C">
                  <wp:simplePos x="0" y="0"/>
                  <wp:positionH relativeFrom="column">
                    <wp:posOffset>297815</wp:posOffset>
                  </wp:positionH>
                  <wp:positionV relativeFrom="paragraph">
                    <wp:posOffset>35560</wp:posOffset>
                  </wp:positionV>
                  <wp:extent cx="819150" cy="536684"/>
                  <wp:effectExtent l="0" t="0" r="0" b="0"/>
                  <wp:wrapNone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536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54D77" w:rsidRPr="007329E1" w14:paraId="0516D428" w14:textId="77777777" w:rsidTr="00B54D77">
        <w:trPr>
          <w:trHeight w:hRule="exact" w:val="291"/>
        </w:trPr>
        <w:tc>
          <w:tcPr>
            <w:tcW w:w="1438" w:type="dxa"/>
            <w:shd w:val="clear" w:color="auto" w:fill="7F7F7F" w:themeFill="text1" w:themeFillTint="80"/>
          </w:tcPr>
          <w:p w14:paraId="68865B48" w14:textId="77777777" w:rsidR="00B54D77" w:rsidRPr="007329E1" w:rsidRDefault="00B54D77" w:rsidP="00B54D77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6324" w:type="dxa"/>
            <w:shd w:val="clear" w:color="auto" w:fill="7F7F7F" w:themeFill="text1" w:themeFillTint="80"/>
          </w:tcPr>
          <w:p w14:paraId="0568D697" w14:textId="77777777" w:rsidR="00B54D77" w:rsidRPr="007329E1" w:rsidRDefault="00B54D77" w:rsidP="00B54D77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2156" w:type="dxa"/>
            <w:shd w:val="clear" w:color="auto" w:fill="7F7F7F" w:themeFill="text1" w:themeFillTint="80"/>
          </w:tcPr>
          <w:p w14:paraId="21FD14E2" w14:textId="77777777" w:rsidR="00B54D77" w:rsidRPr="007329E1" w:rsidRDefault="00B54D77" w:rsidP="00B54D77">
            <w:pPr>
              <w:rPr>
                <w:rFonts w:ascii="Verdana" w:hAnsi="Verdana"/>
                <w:color w:val="FFFFFF" w:themeColor="background1"/>
              </w:rPr>
            </w:pPr>
          </w:p>
        </w:tc>
      </w:tr>
    </w:tbl>
    <w:p w14:paraId="7B2C6BF8" w14:textId="52DDE121" w:rsidR="00274EE1" w:rsidRDefault="00274EE1"/>
    <w:p w14:paraId="2512895B" w14:textId="532C1DC8" w:rsidR="00A60DC0" w:rsidRDefault="00A60DC0" w:rsidP="00A60DC0"/>
    <w:p w14:paraId="5E7F648F" w14:textId="5841B929" w:rsidR="00A60DC0" w:rsidRDefault="00A60DC0" w:rsidP="00A60DC0"/>
    <w:p w14:paraId="6C69335B" w14:textId="1AE4259E" w:rsidR="00A60DC0" w:rsidRPr="00A60DC0" w:rsidRDefault="00A60DC0" w:rsidP="00A60DC0">
      <w:pPr>
        <w:tabs>
          <w:tab w:val="left" w:pos="8640"/>
        </w:tabs>
      </w:pPr>
      <w:r>
        <w:tab/>
      </w:r>
    </w:p>
    <w:sectPr w:rsidR="00A60DC0" w:rsidRPr="00A60DC0" w:rsidSect="00801107">
      <w:headerReference w:type="default" r:id="rId13"/>
      <w:pgSz w:w="11906" w:h="16838"/>
      <w:pgMar w:top="241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4C4BF" w14:textId="77777777" w:rsidR="00801107" w:rsidRDefault="00801107" w:rsidP="00801107">
      <w:r>
        <w:separator/>
      </w:r>
    </w:p>
  </w:endnote>
  <w:endnote w:type="continuationSeparator" w:id="0">
    <w:p w14:paraId="04D427FC" w14:textId="77777777" w:rsidR="00801107" w:rsidRDefault="00801107" w:rsidP="0080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41726" w14:textId="77777777" w:rsidR="00801107" w:rsidRDefault="00801107" w:rsidP="00801107">
      <w:r>
        <w:separator/>
      </w:r>
    </w:p>
  </w:footnote>
  <w:footnote w:type="continuationSeparator" w:id="0">
    <w:p w14:paraId="1993DC96" w14:textId="77777777" w:rsidR="00801107" w:rsidRDefault="00801107" w:rsidP="0080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EEBB1" w14:textId="1E15B7DB" w:rsidR="00801107" w:rsidRDefault="00801107">
    <w:pPr>
      <w:pStyle w:val="Sidehoved"/>
    </w:pPr>
    <w:r w:rsidRPr="00DC1B21">
      <w:rPr>
        <w:noProof/>
      </w:rPr>
      <w:drawing>
        <wp:anchor distT="0" distB="0" distL="114300" distR="114300" simplePos="0" relativeHeight="251658240" behindDoc="0" locked="0" layoutInCell="1" allowOverlap="1" wp14:anchorId="03EEF3E0" wp14:editId="37618445">
          <wp:simplePos x="0" y="0"/>
          <wp:positionH relativeFrom="margin">
            <wp:align>right</wp:align>
          </wp:positionH>
          <wp:positionV relativeFrom="paragraph">
            <wp:posOffset>162670</wp:posOffset>
          </wp:positionV>
          <wp:extent cx="1017767" cy="516961"/>
          <wp:effectExtent l="0" t="0" r="0" b="0"/>
          <wp:wrapNone/>
          <wp:docPr id="13" name="Billede 13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516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ECDD65A" wp14:editId="05B80432">
          <wp:extent cx="493370" cy="628153"/>
          <wp:effectExtent l="0" t="0" r="2540" b="635"/>
          <wp:docPr id="14" name="Billede 14" descr="Logo uden tekst i far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den tekst i farv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656" cy="637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7D"/>
    <w:rsid w:val="00274EE1"/>
    <w:rsid w:val="002E57B9"/>
    <w:rsid w:val="004C2A81"/>
    <w:rsid w:val="005D184D"/>
    <w:rsid w:val="00801107"/>
    <w:rsid w:val="009755DA"/>
    <w:rsid w:val="00A60DC0"/>
    <w:rsid w:val="00B54D77"/>
    <w:rsid w:val="00E46A44"/>
    <w:rsid w:val="00E66AD5"/>
    <w:rsid w:val="00E76A7D"/>
    <w:rsid w:val="00F1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ED6C"/>
  <w15:chartTrackingRefBased/>
  <w15:docId w15:val="{20E0CA52-48BD-4DA0-8A9D-406520DC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7D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7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01107"/>
  </w:style>
  <w:style w:type="paragraph" w:styleId="Sidefod">
    <w:name w:val="footer"/>
    <w:basedOn w:val="Normal"/>
    <w:link w:val="Sidefo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129</Words>
  <Characters>696</Characters>
  <Application>Microsoft Office Word</Application>
  <DocSecurity>0</DocSecurity>
  <Lines>58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Hjernø</dc:creator>
  <cp:keywords/>
  <dc:description/>
  <cp:lastModifiedBy>Mia Hjernø Overgaard</cp:lastModifiedBy>
  <cp:revision>7</cp:revision>
  <dcterms:created xsi:type="dcterms:W3CDTF">2022-09-16T09:16:00Z</dcterms:created>
  <dcterms:modified xsi:type="dcterms:W3CDTF">2024-10-09T11:39:00Z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ReadOnly">
    <vt:lpwstr>False</vt:lpwstr>
  </property>
  <property fmtid="{D5CDD505-2E9C-101B-9397-08002B2CF9AE}" pid="3" name="IsNovaDocument">
    <vt:lpwstr>True</vt:lpwstr>
  </property>
  <property fmtid="{D5CDD505-2E9C-101B-9397-08002B2CF9AE}" pid="4" name="DocumentMetadataId">
    <vt:lpwstr>c9fe84c9-1c1c-4bfb-bfc4-01a5ec56d5b7</vt:lpwstr>
  </property>
  <property fmtid="{D5CDD505-2E9C-101B-9397-08002B2CF9AE}" pid="5" name="DocumentNumber">
    <vt:lpwstr>D2023-145244</vt:lpwstr>
  </property>
  <property fmtid="{D5CDD505-2E9C-101B-9397-08002B2CF9AE}" pid="6" name="DocumentContentId">
    <vt:lpwstr>c9fe84c9-1c1c-4bfb-bfc4-01a5ec56d5b7</vt:lpwstr>
  </property>
</Properties>
</file>